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F" w:rsidRPr="001A3487" w:rsidRDefault="00A3470F" w:rsidP="00C4601F">
      <w:pPr>
        <w:pStyle w:val="a5"/>
        <w:ind w:firstLine="53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A3487">
        <w:rPr>
          <w:rFonts w:ascii="Times New Roman" w:hAnsi="Times New Roman"/>
          <w:b/>
          <w:sz w:val="28"/>
          <w:szCs w:val="28"/>
        </w:rPr>
        <w:t>Повышение значимости статуса ветерана СВО</w:t>
      </w:r>
    </w:p>
    <w:bookmarkEnd w:id="0"/>
    <w:p w:rsidR="00A3470F" w:rsidRPr="001A3487" w:rsidRDefault="00A3470F" w:rsidP="00C4601F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470F" w:rsidRPr="001A3487" w:rsidRDefault="00A3470F" w:rsidP="00C4601F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1A3487">
        <w:rPr>
          <w:rFonts w:ascii="Times New Roman" w:hAnsi="Times New Roman"/>
          <w:sz w:val="28"/>
          <w:szCs w:val="28"/>
        </w:rPr>
        <w:t>Форум ветеранов специальной военной операции (СВО) «Вместе победим» объединил более 400 демобилизованных бойцов из 89 регионов России, а также представителей власти и экспертного сообщества.</w:t>
      </w:r>
    </w:p>
    <w:p w:rsidR="00A3470F" w:rsidRPr="001A3487" w:rsidRDefault="00A3470F" w:rsidP="00C4601F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1A3487">
        <w:rPr>
          <w:rFonts w:ascii="Times New Roman" w:hAnsi="Times New Roman"/>
          <w:sz w:val="28"/>
          <w:szCs w:val="28"/>
        </w:rPr>
        <w:t>Форум нацелен на повышение значимости статуса ветерана СВО для общества, интеграцию ветеранов в общественные и государственные проекты, ориентированные на укрепление гражданского общества.</w:t>
      </w:r>
    </w:p>
    <w:p w:rsidR="00A3470F" w:rsidRPr="001A3487" w:rsidRDefault="00A3470F" w:rsidP="00C4601F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1A3487">
        <w:rPr>
          <w:rFonts w:ascii="Times New Roman" w:hAnsi="Times New Roman"/>
          <w:sz w:val="28"/>
          <w:szCs w:val="28"/>
        </w:rPr>
        <w:t>Президент России Владимир Путин в приветствии участникам форума назвал ключевыми приоритетами укрепление системы соцгарантий для бойцов СВО и создание условий для того, чтобы герои смогли в полной мере реализовать себя в самых разных сферах.</w:t>
      </w:r>
    </w:p>
    <w:p w:rsidR="00A3470F" w:rsidRPr="001A3487" w:rsidRDefault="00A3470F" w:rsidP="00C4601F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1A3487">
        <w:rPr>
          <w:rFonts w:ascii="Times New Roman" w:hAnsi="Times New Roman"/>
          <w:sz w:val="28"/>
          <w:szCs w:val="28"/>
        </w:rPr>
        <w:t>«Наша общая задача — поддерживать семьи погибших боевых товарищей, последовательно укреплять всю систему социальных гарантий для участников специальной военной операции, повышать эффективность медицинской помощи, реабилитационных программ. И, конечно, ключевой приоритет — создавать условия для того, чтобы герои, прошедшие фронт, смогли в полной мере реализовать себя в самых разных сферах: в отраслях экономики, в бизнесе, в органах власти всех уровней, в местном самоуправлении», — говорится в послании главы государства.</w:t>
      </w:r>
    </w:p>
    <w:p w:rsidR="00A3470F" w:rsidRDefault="00A3470F" w:rsidP="00C4601F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1A3487">
        <w:rPr>
          <w:rFonts w:ascii="Times New Roman" w:hAnsi="Times New Roman"/>
          <w:sz w:val="28"/>
          <w:szCs w:val="28"/>
        </w:rPr>
        <w:t xml:space="preserve">Как отметил кандидат исторических наук, доцент кафедры истории, политологии и государственной политики Среднерусского института управления – филиала </w:t>
      </w:r>
      <w:r w:rsidR="00C4601F">
        <w:rPr>
          <w:rFonts w:ascii="Times New Roman" w:hAnsi="Times New Roman"/>
          <w:sz w:val="28"/>
          <w:szCs w:val="28"/>
        </w:rPr>
        <w:t xml:space="preserve">РАНХиГС Олег </w:t>
      </w:r>
      <w:r w:rsidRPr="001A3487">
        <w:rPr>
          <w:rFonts w:ascii="Times New Roman" w:hAnsi="Times New Roman"/>
          <w:sz w:val="28"/>
          <w:szCs w:val="28"/>
        </w:rPr>
        <w:t xml:space="preserve">Ноздрин, защитники Отечества всегда были окружены в России особым почётом. И эту традицию необходимо </w:t>
      </w:r>
      <w:r>
        <w:rPr>
          <w:rFonts w:ascii="Times New Roman" w:hAnsi="Times New Roman"/>
          <w:sz w:val="28"/>
          <w:szCs w:val="28"/>
        </w:rPr>
        <w:t>продолжать в наши дни.</w:t>
      </w:r>
    </w:p>
    <w:p w:rsidR="00A3470F" w:rsidRPr="001A3487" w:rsidRDefault="00A3470F" w:rsidP="00D14EAB">
      <w:pPr>
        <w:pStyle w:val="a5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470F" w:rsidRPr="001A3487" w:rsidRDefault="00A3470F" w:rsidP="00D14EAB">
      <w:pPr>
        <w:pStyle w:val="a5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A3470F" w:rsidRPr="001A3487" w:rsidSect="00455A67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50" w:rsidRDefault="00A52B50" w:rsidP="00420640">
      <w:r>
        <w:separator/>
      </w:r>
    </w:p>
  </w:endnote>
  <w:endnote w:type="continuationSeparator" w:id="0">
    <w:p w:rsidR="00A52B50" w:rsidRDefault="00A52B50" w:rsidP="004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0F" w:rsidRDefault="00A52B5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4601F">
      <w:rPr>
        <w:noProof/>
      </w:rPr>
      <w:t>1</w:t>
    </w:r>
    <w:r>
      <w:rPr>
        <w:noProof/>
      </w:rPr>
      <w:fldChar w:fldCharType="end"/>
    </w:r>
  </w:p>
  <w:p w:rsidR="00A3470F" w:rsidRDefault="00A347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50" w:rsidRDefault="00A52B50" w:rsidP="00420640">
      <w:r>
        <w:separator/>
      </w:r>
    </w:p>
  </w:footnote>
  <w:footnote w:type="continuationSeparator" w:id="0">
    <w:p w:rsidR="00A52B50" w:rsidRDefault="00A52B50" w:rsidP="0042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608"/>
    <w:multiLevelType w:val="hybridMultilevel"/>
    <w:tmpl w:val="538C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8D0"/>
    <w:multiLevelType w:val="hybridMultilevel"/>
    <w:tmpl w:val="CB22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4C1D"/>
    <w:multiLevelType w:val="hybridMultilevel"/>
    <w:tmpl w:val="1F9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03BFA"/>
    <w:multiLevelType w:val="hybridMultilevel"/>
    <w:tmpl w:val="71DC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290B"/>
    <w:multiLevelType w:val="hybridMultilevel"/>
    <w:tmpl w:val="696C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30700"/>
    <w:multiLevelType w:val="hybridMultilevel"/>
    <w:tmpl w:val="6EF4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075E"/>
    <w:multiLevelType w:val="hybridMultilevel"/>
    <w:tmpl w:val="E362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0E0B80"/>
    <w:multiLevelType w:val="hybridMultilevel"/>
    <w:tmpl w:val="D3F0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A4EFA"/>
    <w:multiLevelType w:val="hybridMultilevel"/>
    <w:tmpl w:val="1032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D04F4"/>
    <w:multiLevelType w:val="hybridMultilevel"/>
    <w:tmpl w:val="77F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01F"/>
    <w:rsid w:val="00003F4E"/>
    <w:rsid w:val="000072D0"/>
    <w:rsid w:val="00007496"/>
    <w:rsid w:val="00007FA6"/>
    <w:rsid w:val="00012578"/>
    <w:rsid w:val="0001562A"/>
    <w:rsid w:val="000158C7"/>
    <w:rsid w:val="00015B38"/>
    <w:rsid w:val="0002211A"/>
    <w:rsid w:val="00022850"/>
    <w:rsid w:val="0005066D"/>
    <w:rsid w:val="00055EE8"/>
    <w:rsid w:val="00057A7E"/>
    <w:rsid w:val="000610A7"/>
    <w:rsid w:val="00072C2E"/>
    <w:rsid w:val="000736CC"/>
    <w:rsid w:val="00087C46"/>
    <w:rsid w:val="00092266"/>
    <w:rsid w:val="00093082"/>
    <w:rsid w:val="000960ED"/>
    <w:rsid w:val="0009793F"/>
    <w:rsid w:val="000A224A"/>
    <w:rsid w:val="000A4CF9"/>
    <w:rsid w:val="000A5516"/>
    <w:rsid w:val="000A711E"/>
    <w:rsid w:val="000B3102"/>
    <w:rsid w:val="000C0BBB"/>
    <w:rsid w:val="000C0E06"/>
    <w:rsid w:val="000C3193"/>
    <w:rsid w:val="000D046B"/>
    <w:rsid w:val="000D5D93"/>
    <w:rsid w:val="000D6875"/>
    <w:rsid w:val="000E06D9"/>
    <w:rsid w:val="000E6176"/>
    <w:rsid w:val="00101926"/>
    <w:rsid w:val="001076C4"/>
    <w:rsid w:val="001109A2"/>
    <w:rsid w:val="001135A7"/>
    <w:rsid w:val="00116561"/>
    <w:rsid w:val="00124593"/>
    <w:rsid w:val="00125B63"/>
    <w:rsid w:val="00125C0C"/>
    <w:rsid w:val="0013260F"/>
    <w:rsid w:val="00133E79"/>
    <w:rsid w:val="00135B91"/>
    <w:rsid w:val="00145A81"/>
    <w:rsid w:val="00163148"/>
    <w:rsid w:val="00173CF9"/>
    <w:rsid w:val="00176491"/>
    <w:rsid w:val="00182EB3"/>
    <w:rsid w:val="00187A65"/>
    <w:rsid w:val="00191459"/>
    <w:rsid w:val="00192F42"/>
    <w:rsid w:val="001947C8"/>
    <w:rsid w:val="001A3487"/>
    <w:rsid w:val="001A6F83"/>
    <w:rsid w:val="001C0624"/>
    <w:rsid w:val="001C17A0"/>
    <w:rsid w:val="001C6D7B"/>
    <w:rsid w:val="001D700A"/>
    <w:rsid w:val="001E073A"/>
    <w:rsid w:val="001E433A"/>
    <w:rsid w:val="001F1F2D"/>
    <w:rsid w:val="001F5F9D"/>
    <w:rsid w:val="001F62C7"/>
    <w:rsid w:val="001F6445"/>
    <w:rsid w:val="002054C9"/>
    <w:rsid w:val="002170F7"/>
    <w:rsid w:val="00226921"/>
    <w:rsid w:val="002326E0"/>
    <w:rsid w:val="00234B20"/>
    <w:rsid w:val="00235B69"/>
    <w:rsid w:val="00241942"/>
    <w:rsid w:val="00250179"/>
    <w:rsid w:val="00257D7C"/>
    <w:rsid w:val="00261E98"/>
    <w:rsid w:val="002668E3"/>
    <w:rsid w:val="00272011"/>
    <w:rsid w:val="00273D1D"/>
    <w:rsid w:val="00273DEB"/>
    <w:rsid w:val="002807CB"/>
    <w:rsid w:val="002822F1"/>
    <w:rsid w:val="00287946"/>
    <w:rsid w:val="00293E5A"/>
    <w:rsid w:val="002A3F70"/>
    <w:rsid w:val="002A6864"/>
    <w:rsid w:val="002B2D54"/>
    <w:rsid w:val="002B3DD3"/>
    <w:rsid w:val="002B5AF9"/>
    <w:rsid w:val="002B669D"/>
    <w:rsid w:val="002C082F"/>
    <w:rsid w:val="002C572C"/>
    <w:rsid w:val="002C6DEF"/>
    <w:rsid w:val="002D7FDF"/>
    <w:rsid w:val="002E4D86"/>
    <w:rsid w:val="003260B9"/>
    <w:rsid w:val="003409CF"/>
    <w:rsid w:val="00344846"/>
    <w:rsid w:val="00350F7D"/>
    <w:rsid w:val="00354437"/>
    <w:rsid w:val="0036027A"/>
    <w:rsid w:val="003626E4"/>
    <w:rsid w:val="00365599"/>
    <w:rsid w:val="003672C5"/>
    <w:rsid w:val="00370FD6"/>
    <w:rsid w:val="00374160"/>
    <w:rsid w:val="0037438B"/>
    <w:rsid w:val="00383DD1"/>
    <w:rsid w:val="003873F0"/>
    <w:rsid w:val="003907AD"/>
    <w:rsid w:val="00391C01"/>
    <w:rsid w:val="003A4581"/>
    <w:rsid w:val="003A4EB2"/>
    <w:rsid w:val="003A56BF"/>
    <w:rsid w:val="003B4A46"/>
    <w:rsid w:val="003B7599"/>
    <w:rsid w:val="003C324F"/>
    <w:rsid w:val="003C3D66"/>
    <w:rsid w:val="003D4F5B"/>
    <w:rsid w:val="003D6000"/>
    <w:rsid w:val="003D7AA7"/>
    <w:rsid w:val="003E44F4"/>
    <w:rsid w:val="00404AEF"/>
    <w:rsid w:val="00405E02"/>
    <w:rsid w:val="00420640"/>
    <w:rsid w:val="00422AF7"/>
    <w:rsid w:val="00430C9F"/>
    <w:rsid w:val="00432F1B"/>
    <w:rsid w:val="004365CE"/>
    <w:rsid w:val="004435EC"/>
    <w:rsid w:val="00443BB3"/>
    <w:rsid w:val="004542EC"/>
    <w:rsid w:val="00454D59"/>
    <w:rsid w:val="00455A67"/>
    <w:rsid w:val="0047115E"/>
    <w:rsid w:val="00476D6B"/>
    <w:rsid w:val="00484051"/>
    <w:rsid w:val="00486337"/>
    <w:rsid w:val="00491C39"/>
    <w:rsid w:val="004A40C1"/>
    <w:rsid w:val="004A68B0"/>
    <w:rsid w:val="004B2973"/>
    <w:rsid w:val="004D0D68"/>
    <w:rsid w:val="004D3C20"/>
    <w:rsid w:val="004D6D6C"/>
    <w:rsid w:val="004D7B57"/>
    <w:rsid w:val="004D7CC0"/>
    <w:rsid w:val="004E02C6"/>
    <w:rsid w:val="004E4A17"/>
    <w:rsid w:val="004F0C20"/>
    <w:rsid w:val="004F736F"/>
    <w:rsid w:val="0050380D"/>
    <w:rsid w:val="00503B9B"/>
    <w:rsid w:val="00503E37"/>
    <w:rsid w:val="00504CB8"/>
    <w:rsid w:val="00505CBE"/>
    <w:rsid w:val="00510868"/>
    <w:rsid w:val="00513FC2"/>
    <w:rsid w:val="0051684E"/>
    <w:rsid w:val="00520A92"/>
    <w:rsid w:val="00534BF0"/>
    <w:rsid w:val="00541315"/>
    <w:rsid w:val="005457DB"/>
    <w:rsid w:val="0055025C"/>
    <w:rsid w:val="00552C6A"/>
    <w:rsid w:val="00563A64"/>
    <w:rsid w:val="00590C3E"/>
    <w:rsid w:val="00595FB6"/>
    <w:rsid w:val="00597DC0"/>
    <w:rsid w:val="005A2A3B"/>
    <w:rsid w:val="005B275B"/>
    <w:rsid w:val="005B6A3C"/>
    <w:rsid w:val="005B7A3D"/>
    <w:rsid w:val="005C1411"/>
    <w:rsid w:val="005C301F"/>
    <w:rsid w:val="005C4D21"/>
    <w:rsid w:val="005E6BBA"/>
    <w:rsid w:val="005E73A9"/>
    <w:rsid w:val="005F0302"/>
    <w:rsid w:val="0060224C"/>
    <w:rsid w:val="00611AB1"/>
    <w:rsid w:val="00614CDF"/>
    <w:rsid w:val="00620315"/>
    <w:rsid w:val="00623C21"/>
    <w:rsid w:val="00624181"/>
    <w:rsid w:val="00634211"/>
    <w:rsid w:val="00653C62"/>
    <w:rsid w:val="00655E89"/>
    <w:rsid w:val="00657F96"/>
    <w:rsid w:val="00661ED6"/>
    <w:rsid w:val="0067299E"/>
    <w:rsid w:val="006752D4"/>
    <w:rsid w:val="00675DD9"/>
    <w:rsid w:val="0068280F"/>
    <w:rsid w:val="006A39E6"/>
    <w:rsid w:val="006B20B3"/>
    <w:rsid w:val="006D3A58"/>
    <w:rsid w:val="006D5952"/>
    <w:rsid w:val="006D7D59"/>
    <w:rsid w:val="006F6A86"/>
    <w:rsid w:val="0071585D"/>
    <w:rsid w:val="00727C09"/>
    <w:rsid w:val="00734CFF"/>
    <w:rsid w:val="0073687F"/>
    <w:rsid w:val="00737C50"/>
    <w:rsid w:val="00746C04"/>
    <w:rsid w:val="00751E69"/>
    <w:rsid w:val="00777501"/>
    <w:rsid w:val="007A3F73"/>
    <w:rsid w:val="007B155C"/>
    <w:rsid w:val="007C17EF"/>
    <w:rsid w:val="007D157B"/>
    <w:rsid w:val="007D479A"/>
    <w:rsid w:val="007D50D8"/>
    <w:rsid w:val="007E3051"/>
    <w:rsid w:val="007E6BAA"/>
    <w:rsid w:val="007E7B89"/>
    <w:rsid w:val="007F7631"/>
    <w:rsid w:val="007F7E02"/>
    <w:rsid w:val="008023B0"/>
    <w:rsid w:val="0080396D"/>
    <w:rsid w:val="00811755"/>
    <w:rsid w:val="00814258"/>
    <w:rsid w:val="0082009A"/>
    <w:rsid w:val="00821237"/>
    <w:rsid w:val="00821862"/>
    <w:rsid w:val="0082473E"/>
    <w:rsid w:val="00830E1B"/>
    <w:rsid w:val="00831050"/>
    <w:rsid w:val="0083118E"/>
    <w:rsid w:val="00846D14"/>
    <w:rsid w:val="00854DE9"/>
    <w:rsid w:val="0085740F"/>
    <w:rsid w:val="00857598"/>
    <w:rsid w:val="00866FC9"/>
    <w:rsid w:val="00870E65"/>
    <w:rsid w:val="00871335"/>
    <w:rsid w:val="00872F40"/>
    <w:rsid w:val="008802AA"/>
    <w:rsid w:val="00880390"/>
    <w:rsid w:val="0088181D"/>
    <w:rsid w:val="00883679"/>
    <w:rsid w:val="00893CFD"/>
    <w:rsid w:val="008A5A55"/>
    <w:rsid w:val="008A6EFB"/>
    <w:rsid w:val="008B1E1A"/>
    <w:rsid w:val="008B2E07"/>
    <w:rsid w:val="008B58F3"/>
    <w:rsid w:val="008B692C"/>
    <w:rsid w:val="008C737B"/>
    <w:rsid w:val="008C7637"/>
    <w:rsid w:val="008D331C"/>
    <w:rsid w:val="008D7D05"/>
    <w:rsid w:val="008E2BF7"/>
    <w:rsid w:val="008F7E7B"/>
    <w:rsid w:val="008F7FBA"/>
    <w:rsid w:val="00905C9E"/>
    <w:rsid w:val="00914EE6"/>
    <w:rsid w:val="00923397"/>
    <w:rsid w:val="00924153"/>
    <w:rsid w:val="00926152"/>
    <w:rsid w:val="00940156"/>
    <w:rsid w:val="00946B68"/>
    <w:rsid w:val="0095173C"/>
    <w:rsid w:val="009552EB"/>
    <w:rsid w:val="00960701"/>
    <w:rsid w:val="00980DB0"/>
    <w:rsid w:val="009A09E4"/>
    <w:rsid w:val="009A0A8A"/>
    <w:rsid w:val="009A7624"/>
    <w:rsid w:val="009B42A6"/>
    <w:rsid w:val="009C0B52"/>
    <w:rsid w:val="009C1091"/>
    <w:rsid w:val="009E17F3"/>
    <w:rsid w:val="009E339A"/>
    <w:rsid w:val="009E5608"/>
    <w:rsid w:val="009F1759"/>
    <w:rsid w:val="009F3935"/>
    <w:rsid w:val="00A00CA1"/>
    <w:rsid w:val="00A04128"/>
    <w:rsid w:val="00A07564"/>
    <w:rsid w:val="00A1382C"/>
    <w:rsid w:val="00A15006"/>
    <w:rsid w:val="00A27119"/>
    <w:rsid w:val="00A32732"/>
    <w:rsid w:val="00A33245"/>
    <w:rsid w:val="00A3470F"/>
    <w:rsid w:val="00A50A6F"/>
    <w:rsid w:val="00A50D46"/>
    <w:rsid w:val="00A52B50"/>
    <w:rsid w:val="00A62912"/>
    <w:rsid w:val="00A66AF5"/>
    <w:rsid w:val="00A715F8"/>
    <w:rsid w:val="00A71B3A"/>
    <w:rsid w:val="00A74DDE"/>
    <w:rsid w:val="00A76D83"/>
    <w:rsid w:val="00A81161"/>
    <w:rsid w:val="00A81792"/>
    <w:rsid w:val="00A82D46"/>
    <w:rsid w:val="00A85972"/>
    <w:rsid w:val="00A87D91"/>
    <w:rsid w:val="00A91B09"/>
    <w:rsid w:val="00A94DF9"/>
    <w:rsid w:val="00A957F5"/>
    <w:rsid w:val="00AA0FE2"/>
    <w:rsid w:val="00AA2AB1"/>
    <w:rsid w:val="00AB0F6B"/>
    <w:rsid w:val="00AB5C08"/>
    <w:rsid w:val="00AB61B5"/>
    <w:rsid w:val="00AB6390"/>
    <w:rsid w:val="00AB6AD5"/>
    <w:rsid w:val="00AD5539"/>
    <w:rsid w:val="00AE2D76"/>
    <w:rsid w:val="00AE55BE"/>
    <w:rsid w:val="00AE7B13"/>
    <w:rsid w:val="00AF3FC8"/>
    <w:rsid w:val="00AF67ED"/>
    <w:rsid w:val="00AF6D40"/>
    <w:rsid w:val="00B079F5"/>
    <w:rsid w:val="00B205C2"/>
    <w:rsid w:val="00B21197"/>
    <w:rsid w:val="00B22BF4"/>
    <w:rsid w:val="00B73870"/>
    <w:rsid w:val="00B80127"/>
    <w:rsid w:val="00B86A6B"/>
    <w:rsid w:val="00B92995"/>
    <w:rsid w:val="00BA3FC3"/>
    <w:rsid w:val="00BA751E"/>
    <w:rsid w:val="00BA7ED8"/>
    <w:rsid w:val="00BB0984"/>
    <w:rsid w:val="00BB2CBF"/>
    <w:rsid w:val="00BC683F"/>
    <w:rsid w:val="00BD0077"/>
    <w:rsid w:val="00BD3235"/>
    <w:rsid w:val="00BF4A0E"/>
    <w:rsid w:val="00C00C72"/>
    <w:rsid w:val="00C01BDE"/>
    <w:rsid w:val="00C131C8"/>
    <w:rsid w:val="00C1431C"/>
    <w:rsid w:val="00C16444"/>
    <w:rsid w:val="00C177D9"/>
    <w:rsid w:val="00C2408A"/>
    <w:rsid w:val="00C26D87"/>
    <w:rsid w:val="00C27A1C"/>
    <w:rsid w:val="00C4131F"/>
    <w:rsid w:val="00C4601F"/>
    <w:rsid w:val="00C57BE7"/>
    <w:rsid w:val="00C6273B"/>
    <w:rsid w:val="00C62B99"/>
    <w:rsid w:val="00C66AEF"/>
    <w:rsid w:val="00C71637"/>
    <w:rsid w:val="00C7467F"/>
    <w:rsid w:val="00C86E88"/>
    <w:rsid w:val="00C97A2A"/>
    <w:rsid w:val="00CA0562"/>
    <w:rsid w:val="00CD508F"/>
    <w:rsid w:val="00CD50D4"/>
    <w:rsid w:val="00CD57C7"/>
    <w:rsid w:val="00CE4FA1"/>
    <w:rsid w:val="00CF51D1"/>
    <w:rsid w:val="00CF6D71"/>
    <w:rsid w:val="00CF7BDD"/>
    <w:rsid w:val="00D03EC4"/>
    <w:rsid w:val="00D144CC"/>
    <w:rsid w:val="00D14EAB"/>
    <w:rsid w:val="00D23340"/>
    <w:rsid w:val="00D2366B"/>
    <w:rsid w:val="00D3395A"/>
    <w:rsid w:val="00D37F96"/>
    <w:rsid w:val="00D522E6"/>
    <w:rsid w:val="00D52B5C"/>
    <w:rsid w:val="00D54D70"/>
    <w:rsid w:val="00D550BC"/>
    <w:rsid w:val="00D757F4"/>
    <w:rsid w:val="00D75B5A"/>
    <w:rsid w:val="00D82997"/>
    <w:rsid w:val="00D97F67"/>
    <w:rsid w:val="00DA3427"/>
    <w:rsid w:val="00DB0E71"/>
    <w:rsid w:val="00DB122E"/>
    <w:rsid w:val="00DB133F"/>
    <w:rsid w:val="00DB4A2E"/>
    <w:rsid w:val="00DC1D83"/>
    <w:rsid w:val="00DC6D5E"/>
    <w:rsid w:val="00DD02DF"/>
    <w:rsid w:val="00DD3A67"/>
    <w:rsid w:val="00DD7CE5"/>
    <w:rsid w:val="00DE792E"/>
    <w:rsid w:val="00DF7DA9"/>
    <w:rsid w:val="00E025F5"/>
    <w:rsid w:val="00E02EB5"/>
    <w:rsid w:val="00E12CA5"/>
    <w:rsid w:val="00E22D78"/>
    <w:rsid w:val="00E3624A"/>
    <w:rsid w:val="00E51F46"/>
    <w:rsid w:val="00E65445"/>
    <w:rsid w:val="00E66C62"/>
    <w:rsid w:val="00E674FC"/>
    <w:rsid w:val="00E708E4"/>
    <w:rsid w:val="00E720F9"/>
    <w:rsid w:val="00E75F44"/>
    <w:rsid w:val="00E8647E"/>
    <w:rsid w:val="00EA09C3"/>
    <w:rsid w:val="00EA5A8E"/>
    <w:rsid w:val="00EB4DF9"/>
    <w:rsid w:val="00EB69FC"/>
    <w:rsid w:val="00EC0EA0"/>
    <w:rsid w:val="00EC0F9A"/>
    <w:rsid w:val="00ED0FFB"/>
    <w:rsid w:val="00ED1D56"/>
    <w:rsid w:val="00ED2B34"/>
    <w:rsid w:val="00ED5E20"/>
    <w:rsid w:val="00EE6323"/>
    <w:rsid w:val="00F03C89"/>
    <w:rsid w:val="00F059C7"/>
    <w:rsid w:val="00F14575"/>
    <w:rsid w:val="00F1624D"/>
    <w:rsid w:val="00F23C1F"/>
    <w:rsid w:val="00F24D93"/>
    <w:rsid w:val="00F361FF"/>
    <w:rsid w:val="00F44F30"/>
    <w:rsid w:val="00F52D3C"/>
    <w:rsid w:val="00F630CA"/>
    <w:rsid w:val="00F63141"/>
    <w:rsid w:val="00F856E0"/>
    <w:rsid w:val="00FA3947"/>
    <w:rsid w:val="00FB242F"/>
    <w:rsid w:val="00FB6329"/>
    <w:rsid w:val="00FC5993"/>
    <w:rsid w:val="00FD0B0C"/>
    <w:rsid w:val="00FD6937"/>
    <w:rsid w:val="00FE1BF7"/>
    <w:rsid w:val="00FE7F7C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7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C301F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5C301F"/>
    <w:rPr>
      <w:rFonts w:cs="Times New Roman"/>
      <w:color w:val="605E5C"/>
      <w:shd w:val="clear" w:color="auto" w:fill="E1DFDD"/>
    </w:rPr>
  </w:style>
  <w:style w:type="paragraph" w:styleId="a5">
    <w:name w:val="No Spacing"/>
    <w:uiPriority w:val="99"/>
    <w:qFormat/>
    <w:rsid w:val="005C301F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003F4E"/>
    <w:pPr>
      <w:ind w:left="720"/>
      <w:contextualSpacing/>
    </w:pPr>
  </w:style>
  <w:style w:type="paragraph" w:styleId="a7">
    <w:name w:val="header"/>
    <w:basedOn w:val="a"/>
    <w:link w:val="a8"/>
    <w:uiPriority w:val="99"/>
    <w:rsid w:val="00420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20640"/>
    <w:rPr>
      <w:rFonts w:cs="Times New Roman"/>
    </w:rPr>
  </w:style>
  <w:style w:type="paragraph" w:styleId="a9">
    <w:name w:val="footer"/>
    <w:basedOn w:val="a"/>
    <w:link w:val="aa"/>
    <w:uiPriority w:val="99"/>
    <w:rsid w:val="00420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20640"/>
    <w:rPr>
      <w:rFonts w:cs="Times New Roman"/>
    </w:rPr>
  </w:style>
  <w:style w:type="character" w:customStyle="1" w:styleId="UnresolvedMention">
    <w:name w:val="Unresolved Mention"/>
    <w:uiPriority w:val="99"/>
    <w:semiHidden/>
    <w:rsid w:val="00A94DF9"/>
    <w:rPr>
      <w:rFonts w:cs="Times New Roman"/>
      <w:color w:val="605E5C"/>
      <w:shd w:val="clear" w:color="auto" w:fill="E1DFDD"/>
    </w:rPr>
  </w:style>
  <w:style w:type="character" w:styleId="ab">
    <w:name w:val="FollowedHyperlink"/>
    <w:uiPriority w:val="99"/>
    <w:semiHidden/>
    <w:rsid w:val="00491C39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Пользователь</cp:lastModifiedBy>
  <cp:revision>2</cp:revision>
  <dcterms:created xsi:type="dcterms:W3CDTF">2024-01-24T11:53:00Z</dcterms:created>
  <dcterms:modified xsi:type="dcterms:W3CDTF">2024-01-24T11:53:00Z</dcterms:modified>
</cp:coreProperties>
</file>